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9DB05" w14:textId="77777777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741C85" w14:textId="77777777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3876DBA8" w14:textId="77777777" w:rsidR="008E0769" w:rsidRPr="00BD713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713D">
        <w:rPr>
          <w:rFonts w:ascii="Times New Roman" w:hAnsi="Times New Roman" w:cs="Times New Roman"/>
          <w:sz w:val="24"/>
          <w:szCs w:val="24"/>
        </w:rPr>
        <w:t>№</w:t>
      </w:r>
      <w:r w:rsidR="006F564D" w:rsidRPr="00BD713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2D57E7E" w14:textId="77777777" w:rsidR="002D4AFC" w:rsidRPr="00BD713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371E" w14:paraId="773AA1B0" w14:textId="77777777" w:rsidTr="002A5BFC">
        <w:tc>
          <w:tcPr>
            <w:tcW w:w="4111" w:type="dxa"/>
          </w:tcPr>
          <w:p w14:paraId="13628609" w14:textId="77777777" w:rsidR="002D4AFC" w:rsidRPr="00BD713D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1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14:paraId="45BCCE14" w14:textId="77777777" w:rsidR="002D4AFC" w:rsidRPr="00E81898" w:rsidRDefault="00124C31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1F59E7A2" w14:textId="77777777" w:rsidR="006168B9" w:rsidRPr="00E81898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17EDB8" w14:textId="7DD14581" w:rsidR="00560466" w:rsidRPr="00E81898" w:rsidRDefault="00D41CE2" w:rsidP="00D41CE2">
      <w:pPr>
        <w:ind w:firstLine="709"/>
        <w:rPr>
          <w:rFonts w:ascii="Times New Roman" w:hAnsi="Times New Roman" w:cs="Times New Roman"/>
        </w:rPr>
      </w:pPr>
      <w:bookmarkStart w:id="0" w:name="_Hlk129099906"/>
      <w:r w:rsidRPr="00BD713D">
        <w:rPr>
          <w:rFonts w:ascii="Times New Roman" w:hAnsi="Times New Roman" w:cs="Times New Roman"/>
          <w:noProof/>
        </w:rPr>
        <w:t>АДМИНИСТРАЦИЯ ГОРОДСКОГО ОКРУГА ПУШКИНСКИЙ МОСКОВСКОЙ ОБЛАСТИ</w:t>
      </w:r>
      <w:r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BD713D">
        <w:rPr>
          <w:rFonts w:ascii="Times New Roman" w:hAnsi="Times New Roman" w:cs="Times New Roman"/>
        </w:rPr>
        <w:t xml:space="preserve"> </w:t>
      </w:r>
      <w:r w:rsidRPr="00BD713D">
        <w:rPr>
          <w:rFonts w:ascii="Times New Roman" w:hAnsi="Times New Roman" w:cs="Times New Roman"/>
          <w:noProof/>
        </w:rPr>
        <w:t>1215000061055</w:t>
      </w:r>
      <w:r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BD713D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BD713D">
        <w:rPr>
          <w:rFonts w:ascii="Times New Roman" w:hAnsi="Times New Roman" w:cs="Times New Roman"/>
        </w:rPr>
        <w:t xml:space="preserve"> </w:t>
      </w:r>
      <w:r w:rsidRPr="00BD713D">
        <w:rPr>
          <w:rFonts w:ascii="Times New Roman" w:hAnsi="Times New Roman" w:cs="Times New Roman"/>
          <w:noProof/>
        </w:rPr>
        <w:t>5038158980</w:t>
      </w:r>
      <w:r w:rsidRPr="00BD713D">
        <w:rPr>
          <w:rFonts w:ascii="Times New Roman" w:hAnsi="Times New Roman" w:cs="Times New Roman"/>
        </w:rPr>
        <w:t>/</w:t>
      </w:r>
      <w:r w:rsidRPr="00BD713D">
        <w:rPr>
          <w:rFonts w:ascii="Times New Roman" w:hAnsi="Times New Roman" w:cs="Times New Roman"/>
          <w:noProof/>
        </w:rPr>
        <w:t>503801001</w:t>
      </w:r>
      <w:r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BA3472">
        <w:rPr>
          <w:rFonts w:ascii="Times New Roman" w:hAnsi="Times New Roman" w:cs="Times New Roman"/>
        </w:rPr>
        <w:t>___</w:t>
      </w:r>
      <w:proofErr w:type="gramStart"/>
      <w:r w:rsidR="00BA3472">
        <w:rPr>
          <w:rFonts w:ascii="Times New Roman" w:hAnsi="Times New Roman" w:cs="Times New Roman"/>
        </w:rPr>
        <w:t>_</w:t>
      </w:r>
      <w:r w:rsidRPr="00E81898">
        <w:rPr>
          <w:rFonts w:ascii="Times New Roman" w:hAnsi="Times New Roman" w:cs="Times New Roman"/>
        </w:rPr>
        <w:t>,  действующ</w:t>
      </w:r>
      <w:proofErr w:type="gramEnd"/>
      <w:r w:rsidR="00BA3472">
        <w:rPr>
          <w:rFonts w:ascii="Times New Roman" w:hAnsi="Times New Roman" w:cs="Times New Roman"/>
        </w:rPr>
        <w:t>__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на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BD713D">
        <w:rPr>
          <w:rFonts w:ascii="Times New Roman" w:hAnsi="Times New Roman" w:cs="Times New Roman"/>
        </w:rPr>
        <w:t xml:space="preserve">  </w:t>
      </w:r>
      <w:r w:rsidR="00BA3472">
        <w:rPr>
          <w:rFonts w:ascii="Times New Roman" w:hAnsi="Times New Roman" w:cs="Times New Roman"/>
        </w:rPr>
        <w:t>___</w:t>
      </w:r>
      <w:r w:rsidR="002A5BFC"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</w:t>
      </w:r>
      <w:r w:rsidR="00BA3472">
        <w:rPr>
          <w:rFonts w:ascii="Times New Roman" w:hAnsi="Times New Roman" w:cs="Times New Roman"/>
        </w:rPr>
        <w:t>__</w:t>
      </w:r>
      <w:r w:rsidRPr="00E81898">
        <w:rPr>
          <w:rFonts w:ascii="Times New Roman" w:hAnsi="Times New Roman" w:cs="Times New Roman"/>
        </w:rPr>
        <w:t xml:space="preserve">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4C078AB4" w14:textId="77777777" w:rsidR="00560466" w:rsidRPr="00E81898" w:rsidRDefault="00560466" w:rsidP="0056046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860F394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1A6D6CF4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2F98D9A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6ABA394A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0534BEE7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538C506D" w14:textId="6EC8B7B9" w:rsidR="00470BB9" w:rsidRPr="00645335" w:rsidRDefault="000A69A5" w:rsidP="002B1EAD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051FD0" w:rsidRPr="00E81898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EF270A" w:rsidRPr="00E81898">
        <w:rPr>
          <w:rFonts w:ascii="Times New Roman" w:hAnsi="Times New Roman" w:cs="Times New Roman"/>
        </w:rPr>
        <w:t xml:space="preserve"> </w:t>
      </w:r>
      <w:r w:rsidR="00122CE0" w:rsidRPr="0059371E">
        <w:rPr>
          <w:rFonts w:ascii="Times New Roman" w:hAnsi="Times New Roman" w:cs="Times New Roman"/>
        </w:rPr>
        <w:t xml:space="preserve">Постановление Администрации </w:t>
      </w:r>
      <w:r w:rsidR="00BA3472">
        <w:rPr>
          <w:rFonts w:ascii="Times New Roman" w:hAnsi="Times New Roman" w:cs="Times New Roman"/>
        </w:rPr>
        <w:t>____________</w:t>
      </w:r>
      <w:r w:rsidR="00784120" w:rsidRPr="0059371E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59371E">
        <w:rPr>
          <w:rFonts w:ascii="Times New Roman" w:hAnsi="Times New Roman" w:cs="Times New Roman"/>
        </w:rPr>
        <w:t>,</w:t>
      </w:r>
      <w:r w:rsidR="00470BB9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59371E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proofErr w:type="spellEnd"/>
      <w:r w:rsidR="00733C7B" w:rsidRPr="0059371E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59371E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733C7B" w:rsidRPr="0059371E">
        <w:rPr>
          <w:rFonts w:ascii="Times New Roman" w:hAnsi="Times New Roman" w:cs="Times New Roman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2B1EAD" w:rsidRPr="00645335">
        <w:rPr>
          <w:rFonts w:ascii="Times New Roman" w:hAnsi="Times New Roman" w:cs="Times New Roman"/>
        </w:rPr>
        <w:t xml:space="preserve"> (№ </w:t>
      </w:r>
      <w:r w:rsidR="00C91AC7" w:rsidRPr="00645335">
        <w:rPr>
          <w:rFonts w:ascii="Times New Roman" w:hAnsi="Times New Roman" w:cs="Times New Roman"/>
        </w:rPr>
        <w:t>__________</w:t>
      </w:r>
      <w:r w:rsidR="002B1EAD" w:rsidRPr="00645335">
        <w:rPr>
          <w:rFonts w:ascii="Times New Roman" w:hAnsi="Times New Roman" w:cs="Times New Roman"/>
        </w:rPr>
        <w:t>)</w:t>
      </w:r>
      <w:bookmarkEnd w:id="2"/>
      <w:bookmarkEnd w:id="3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BD713D">
        <w:rPr>
          <w:rFonts w:ascii="Times New Roman" w:hAnsi="Times New Roman" w:cs="Times New Roman"/>
        </w:rPr>
        <w:t xml:space="preserve"> _________</w:t>
      </w:r>
      <w:r w:rsidR="00733C7B" w:rsidRPr="00645335">
        <w:rPr>
          <w:rFonts w:ascii="Times New Roman" w:hAnsi="Times New Roman" w:cs="Times New Roman"/>
        </w:rPr>
        <w:t xml:space="preserve"> 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48F63B64" w14:textId="77777777" w:rsidR="00E86A8E" w:rsidRPr="00645335" w:rsidRDefault="00E86A8E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14458" w14:textId="77777777" w:rsidR="009444F9" w:rsidRPr="00645335" w:rsidRDefault="009444F9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DB7B5B8" w14:textId="77777777" w:rsidR="009444F9" w:rsidRPr="00645335" w:rsidRDefault="009444F9" w:rsidP="009444F9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1.1. </w:t>
      </w:r>
      <w:r w:rsidRPr="00E81898">
        <w:rPr>
          <w:sz w:val="24"/>
          <w:szCs w:val="24"/>
        </w:rPr>
        <w:t>ПРОДАВЕЦ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продает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Покупатель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приобретает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условиях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настоящего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Договора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недвижимое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 (</w:t>
      </w:r>
      <w:r w:rsidRPr="00E81898">
        <w:rPr>
          <w:sz w:val="24"/>
          <w:szCs w:val="24"/>
        </w:rPr>
        <w:t>далее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тексту</w:t>
      </w:r>
      <w:r w:rsidRPr="00645335">
        <w:rPr>
          <w:sz w:val="24"/>
          <w:szCs w:val="24"/>
        </w:rPr>
        <w:t xml:space="preserve"> –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): </w:t>
      </w:r>
    </w:p>
    <w:p w14:paraId="7BC30DD6" w14:textId="253D2474" w:rsidR="009444F9" w:rsidRPr="00BD713D" w:rsidRDefault="00F933AE" w:rsidP="008560E5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назначение</w:t>
      </w:r>
      <w:r w:rsidR="009444F9" w:rsidRPr="00645335">
        <w:rPr>
          <w:sz w:val="24"/>
          <w:szCs w:val="24"/>
        </w:rPr>
        <w:t xml:space="preserve">: </w:t>
      </w:r>
      <w:r w:rsidR="00AE5BEE" w:rsidRPr="00645335">
        <w:rPr>
          <w:noProof/>
          <w:sz w:val="24"/>
          <w:szCs w:val="24"/>
        </w:rPr>
        <w:t>Помещения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наименование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Нежилое 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50:13:0050305:1653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196.8</w:t>
      </w:r>
      <w:r w:rsidR="00AE5BEE" w:rsidRPr="00645335">
        <w:rPr>
          <w:sz w:val="24"/>
          <w:szCs w:val="24"/>
        </w:rPr>
        <w:t xml:space="preserve"> </w:t>
      </w:r>
      <w:proofErr w:type="spellStart"/>
      <w:r w:rsidR="00AE5BEE" w:rsidRPr="00E81898">
        <w:rPr>
          <w:sz w:val="24"/>
          <w:szCs w:val="24"/>
        </w:rPr>
        <w:t>кв</w:t>
      </w:r>
      <w:r w:rsidR="00AE5BEE" w:rsidRPr="00645335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proofErr w:type="spellEnd"/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645335">
        <w:rPr>
          <w:sz w:val="24"/>
          <w:szCs w:val="24"/>
        </w:rPr>
        <w:t xml:space="preserve">: </w:t>
      </w:r>
      <w:r w:rsidR="00A55CF5" w:rsidRPr="00645335">
        <w:rPr>
          <w:noProof/>
          <w:sz w:val="24"/>
          <w:szCs w:val="24"/>
        </w:rPr>
        <w:t xml:space="preserve">Московская область, </w:t>
      </w:r>
      <w:r w:rsidR="00BA3472">
        <w:rPr>
          <w:noProof/>
          <w:sz w:val="24"/>
          <w:szCs w:val="24"/>
        </w:rPr>
        <w:br/>
      </w:r>
      <w:r w:rsidR="00A55CF5" w:rsidRPr="00645335">
        <w:rPr>
          <w:noProof/>
          <w:sz w:val="24"/>
          <w:szCs w:val="24"/>
        </w:rPr>
        <w:t>р-н Пушкинский, г. Пушкино, ул. Горького, д. 2-2а, пом. 3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9444F9" w:rsidRPr="00645335">
        <w:rPr>
          <w:sz w:val="24"/>
          <w:szCs w:val="24"/>
        </w:rPr>
        <w:t xml:space="preserve">  </w:t>
      </w:r>
      <w:r w:rsidR="009444F9" w:rsidRPr="00E81898">
        <w:rPr>
          <w:sz w:val="24"/>
          <w:szCs w:val="24"/>
        </w:rPr>
        <w:t>в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876952" w:rsidRPr="00645335">
        <w:rPr>
          <w:sz w:val="24"/>
          <w:szCs w:val="24"/>
        </w:rPr>
        <w:t xml:space="preserve">: </w:t>
      </w:r>
      <w:r w:rsidR="00733C7B" w:rsidRPr="00645335">
        <w:rPr>
          <w:noProof/>
          <w:sz w:val="24"/>
          <w:szCs w:val="24"/>
        </w:rPr>
        <w:t>Городской округ Пушкинский</w:t>
      </w:r>
      <w:r w:rsidR="00733C7B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 (государственная регистрация права № </w:t>
      </w:r>
      <w:r w:rsidR="009444F9" w:rsidRPr="006B6EFF">
        <w:rPr>
          <w:noProof/>
          <w:sz w:val="24"/>
          <w:szCs w:val="24"/>
        </w:rPr>
        <w:t>50-50-13/048/2010-075</w:t>
      </w:r>
      <w:r w:rsidR="00A55CF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от</w:t>
      </w:r>
      <w:r w:rsidR="009444F9" w:rsidRPr="006B6EFF">
        <w:rPr>
          <w:sz w:val="24"/>
          <w:szCs w:val="24"/>
        </w:rPr>
        <w:t xml:space="preserve"> </w:t>
      </w:r>
      <w:r w:rsidR="009444F9" w:rsidRPr="00BD713D">
        <w:rPr>
          <w:sz w:val="24"/>
          <w:szCs w:val="24"/>
        </w:rPr>
        <w:t>14.07.2010)</w:t>
      </w:r>
      <w:r w:rsidR="000B5A34" w:rsidRPr="00BD713D">
        <w:rPr>
          <w:sz w:val="24"/>
          <w:szCs w:val="24"/>
        </w:rPr>
        <w:t xml:space="preserve">, </w:t>
      </w:r>
      <w:r w:rsidR="00AD7C76" w:rsidRPr="00E81898">
        <w:rPr>
          <w:bCs/>
          <w:sz w:val="24"/>
          <w:szCs w:val="24"/>
        </w:rPr>
        <w:t>Существующие</w:t>
      </w:r>
      <w:r w:rsidR="00AD7C76" w:rsidRPr="000B5A34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0B5A34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0B5A34">
        <w:rPr>
          <w:bCs/>
          <w:sz w:val="24"/>
          <w:szCs w:val="24"/>
        </w:rPr>
        <w:t xml:space="preserve">): </w:t>
      </w:r>
      <w:r w:rsidR="00A55CF5">
        <w:rPr>
          <w:bCs/>
          <w:sz w:val="24"/>
          <w:szCs w:val="24"/>
        </w:rPr>
        <w:br/>
      </w:r>
      <w:r w:rsidR="00AD7C76" w:rsidRPr="00E81898">
        <w:rPr>
          <w:bCs/>
          <w:sz w:val="24"/>
          <w:szCs w:val="24"/>
        </w:rPr>
        <w:t>не</w:t>
      </w:r>
      <w:r w:rsidR="00AD7C76" w:rsidRPr="000B5A34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зарегистрировано</w:t>
      </w:r>
      <w:r w:rsidR="00AD7C76" w:rsidRPr="000B5A34">
        <w:rPr>
          <w:bCs/>
          <w:sz w:val="24"/>
          <w:szCs w:val="24"/>
        </w:rPr>
        <w:t>.</w:t>
      </w:r>
      <w:r w:rsidR="009444F9" w:rsidRPr="00BD713D">
        <w:rPr>
          <w:sz w:val="24"/>
          <w:szCs w:val="24"/>
        </w:rPr>
        <w:t xml:space="preserve"> </w:t>
      </w:r>
    </w:p>
    <w:p w14:paraId="04F6BB3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0878D2D3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1E3C91B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1.4. Срок передачи Имущества не позднее, чем через 10 (десять) дней после дня полной оплаты стоимости Имущества в соответствии с Разделом 2 Договора.</w:t>
      </w:r>
    </w:p>
    <w:p w14:paraId="14AEE1A4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1.5.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141300FC" w14:textId="77777777" w:rsidR="00D17B6F" w:rsidRPr="00E81898" w:rsidRDefault="00D17B6F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38198410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45EC1C59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0E086790" w14:textId="77777777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4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CC79A0" w:rsidRPr="00E81898">
        <w:rPr>
          <w:rFonts w:ascii="Times New Roman" w:hAnsi="Times New Roman" w:cs="Times New Roman"/>
          <w:bCs/>
        </w:rPr>
        <w:t xml:space="preserve"> 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4"/>
    <w:p w14:paraId="7379C1FF" w14:textId="77777777" w:rsidR="003B34AD" w:rsidRPr="00E81898" w:rsidRDefault="00D17B6F" w:rsidP="009579D5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>Задаток в размере _______ (____________________) рублей ___) копеек в соответствии с Информационным сообщением, засчитывается в счет оплаты Имущества.</w:t>
      </w:r>
    </w:p>
    <w:p w14:paraId="211446CE" w14:textId="77777777" w:rsidR="00D17B6F" w:rsidRPr="00E81898" w:rsidRDefault="00D17B6F" w:rsidP="009579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С учетом пункта 2.2 Договора Покупатель обязан произвести </w:t>
      </w:r>
      <w:r w:rsidR="00807576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оплату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134CEC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21ED075B" w14:textId="77777777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D4011D" w:rsidRPr="00E81898">
        <w:rPr>
          <w:rFonts w:ascii="Times New Roman" w:hAnsi="Times New Roman" w:cs="Times New Roman"/>
          <w:bCs/>
        </w:rPr>
        <w:t xml:space="preserve">муниципального образования: Городской округ Пушкинский </w:t>
      </w:r>
      <w:r w:rsidR="0085186D" w:rsidRPr="00E81898">
        <w:rPr>
          <w:rFonts w:ascii="Times New Roman" w:hAnsi="Times New Roman" w:cs="Times New Roman"/>
          <w:bCs/>
        </w:rPr>
        <w:t>,</w:t>
      </w:r>
      <w:r w:rsidR="00D4011D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1D400295" w14:textId="77777777" w:rsidR="00900F4B" w:rsidRPr="00E81898" w:rsidRDefault="001E12F1" w:rsidP="009579D5">
      <w:pPr>
        <w:pStyle w:val="ConsPlusNormal"/>
        <w:ind w:firstLine="709"/>
        <w:jc w:val="both"/>
        <w:rPr>
          <w:rFonts w:eastAsia="Times New Roman"/>
        </w:rPr>
      </w:pPr>
      <w:r w:rsidRPr="00E81898">
        <w:t>Р/С</w:t>
      </w:r>
      <w:r w:rsidR="00E1751C" w:rsidRPr="00E81898">
        <w:t xml:space="preserve"> 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 </w:t>
      </w:r>
      <w:r w:rsidRPr="00E81898">
        <w:rPr>
          <w:noProof/>
        </w:rPr>
        <w:t>40102810845370000004</w:t>
      </w:r>
      <w:r w:rsidR="00E1751C" w:rsidRPr="00E81898">
        <w:t xml:space="preserve">, </w:t>
      </w:r>
      <w:r w:rsidRPr="00E81898">
        <w:t xml:space="preserve">Наименование банка  </w:t>
      </w:r>
      <w:r w:rsidRPr="00E81898">
        <w:rPr>
          <w:noProof/>
        </w:rPr>
        <w:t>ГУ БАНКА РОССИИ ПО ЦФО//УФК ПО МОСКОВСКОЙ ОБЛАСТИ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Получатель: Управление Федерального казначейства по Московской области (</w:t>
      </w:r>
      <w:r w:rsidR="00E1751C" w:rsidRPr="00E81898">
        <w:rPr>
          <w:noProof/>
        </w:rPr>
        <w:t>КОМИТЕТ ИМУЩЕСТВЕННЫХ ОТНОШЕНИЙ АДМИНИСТРАЦИИ ГОРОДСКОГО ОКРУГА ПУШКИНСКИЙ МОСКОВСКОЙ ОБЛАСТИ</w:t>
      </w:r>
      <w:r w:rsidR="00E1751C" w:rsidRPr="00E81898">
        <w:t xml:space="preserve">), ИНН </w:t>
      </w:r>
      <w:r w:rsidR="00E1751C" w:rsidRPr="00E81898">
        <w:rPr>
          <w:noProof/>
        </w:rPr>
        <w:t>5038159303</w:t>
      </w:r>
      <w:r w:rsidR="00E1751C" w:rsidRPr="00E81898">
        <w:t>,</w:t>
      </w:r>
      <w:r w:rsidR="001F4E8D" w:rsidRPr="00E81898">
        <w:t xml:space="preserve"> </w:t>
      </w:r>
      <w:r w:rsidRPr="00E81898">
        <w:t xml:space="preserve">КПП </w:t>
      </w:r>
      <w:r w:rsidRPr="00E81898">
        <w:rPr>
          <w:noProof/>
        </w:rPr>
        <w:t>503801001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46758000</w:t>
      </w:r>
      <w:r w:rsidR="00E86A8E" w:rsidRPr="00E81898">
        <w:t xml:space="preserve">, </w:t>
      </w:r>
      <w:r w:rsidR="00134CEC" w:rsidRPr="00E81898">
        <w:t>КБК____________, КБК для оплаты пени________</w:t>
      </w:r>
      <w:r w:rsidRPr="00E81898">
        <w:rPr>
          <w:noProof/>
        </w:rPr>
        <w:t>.</w:t>
      </w:r>
    </w:p>
    <w:p w14:paraId="3BAFBD69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1</w:t>
      </w:r>
      <w:r w:rsidRPr="00E81898">
        <w:rPr>
          <w:rFonts w:ascii="Times New Roman" w:hAnsi="Times New Roman" w:cs="Times New Roman"/>
          <w:bCs/>
        </w:rPr>
        <w:tab/>
      </w:r>
      <w:r w:rsidRPr="00E81898">
        <w:rPr>
          <w:rFonts w:ascii="Times New Roman" w:hAnsi="Times New Roman" w:cs="Times New Roman"/>
          <w:bCs/>
        </w:rPr>
        <w:tab/>
      </w:r>
    </w:p>
    <w:p w14:paraId="60023039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4F00D4B2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6DEC904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27679E94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  <w:r w:rsidRPr="00E81898">
        <w:rPr>
          <w:rFonts w:ascii="Times New Roman" w:hAnsi="Times New Roman" w:cs="Times New Roman"/>
          <w:bCs/>
        </w:rPr>
        <w:t xml:space="preserve"> </w:t>
      </w:r>
    </w:p>
    <w:p w14:paraId="4D3B62D1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7A4AB79A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C74294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1F727A52" w14:textId="77777777" w:rsidR="00900F4B" w:rsidRPr="00E81898" w:rsidRDefault="00900F4B" w:rsidP="005F0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</w:t>
      </w:r>
      <w:r w:rsidR="005F00B7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2.3 Договора.</w:t>
      </w:r>
    </w:p>
    <w:p w14:paraId="05CB5A82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655BE1F9" w14:textId="77777777" w:rsidR="0032778B" w:rsidRPr="00E81898" w:rsidRDefault="0032778B" w:rsidP="0032778B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10F908DE" w14:textId="77777777" w:rsidR="0032778B" w:rsidRPr="00E81898" w:rsidRDefault="0032778B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3CD5E65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3.1.</w:t>
      </w:r>
      <w:r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/>
          <w:bCs/>
        </w:rPr>
        <w:t>Покупатель вправе:</w:t>
      </w:r>
    </w:p>
    <w:p w14:paraId="74F2928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3.1.1. Получать полную и достоверную информацию об Имуществе;</w:t>
      </w:r>
    </w:p>
    <w:p w14:paraId="18ED7AED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9919D0D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3.2.1. Произвести оплату Имущества в срок, в сумме и на условиях, установленных в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1242FC74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3.2.2. Осуществить действия, связанные с приемом-передачей Имущества в соответствии с Актом приема-передачи Имущества.</w:t>
      </w:r>
    </w:p>
    <w:p w14:paraId="2EDBA3DE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10 (десяти) дней после дня полной оплаты Имущества. </w:t>
      </w:r>
    </w:p>
    <w:p w14:paraId="3B2A3831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DBA80A6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3.2.5. Принять Имущество в собственность в порядке, установленном в разделе 4 Договора.</w:t>
      </w:r>
    </w:p>
    <w:p w14:paraId="56E639C5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9430FC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7CC07378" w14:textId="77777777" w:rsidR="00E471B9" w:rsidRPr="00E81898" w:rsidRDefault="0032778B" w:rsidP="00E471B9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в отношении Имущества установлено указанное обязательство.</w:t>
      </w:r>
      <w:bookmarkStart w:id="5" w:name="_Hlk131511655"/>
    </w:p>
    <w:bookmarkEnd w:id="5"/>
    <w:p w14:paraId="7E1AB54E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61AA752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635C86AC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3.3.2. Отказаться в одностороннем внесудебном порядке от исполнения Договора 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6FA74ED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0088B6EC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Договора.</w:t>
      </w:r>
    </w:p>
    <w:p w14:paraId="17DE385B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3.4.2. В течение 10 (десяти) календарных дней после выполнения обязательства Покупателем по оплате Имущества, установленным пунктом 2.4 Договора, подписать в электронной форме Акт приема-передачи.</w:t>
      </w:r>
    </w:p>
    <w:p w14:paraId="4324AC83" w14:textId="77777777" w:rsidR="00900F4B" w:rsidRPr="00E81898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70FAFE6F" w14:textId="77777777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67FFCC94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5B58251A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5F944064" w14:textId="77777777" w:rsidR="002D45C0" w:rsidRPr="00E81898" w:rsidRDefault="001238B1" w:rsidP="00326664">
      <w:pPr>
        <w:tabs>
          <w:tab w:val="left" w:pos="1620"/>
        </w:tabs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с момента поступления денежных средств в счет оплаты Имущества в бюджет </w:t>
      </w:r>
      <w:r w:rsidR="00326664" w:rsidRPr="00E81898">
        <w:rPr>
          <w:rFonts w:ascii="Times New Roman" w:hAnsi="Times New Roman" w:cs="Times New Roman"/>
          <w:bCs/>
        </w:rPr>
        <w:t xml:space="preserve">  муниципального образова</w:t>
      </w:r>
      <w:r w:rsidR="00BD713D">
        <w:rPr>
          <w:rFonts w:ascii="Times New Roman" w:hAnsi="Times New Roman" w:cs="Times New Roman"/>
          <w:bCs/>
        </w:rPr>
        <w:t>ния: Городской округ Пушкинский</w:t>
      </w:r>
      <w:r w:rsidR="00326664" w:rsidRPr="00E81898">
        <w:rPr>
          <w:rFonts w:ascii="Times New Roman" w:hAnsi="Times New Roman" w:cs="Times New Roman"/>
          <w:bCs/>
        </w:rPr>
        <w:t>.</w:t>
      </w:r>
    </w:p>
    <w:p w14:paraId="5577366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4.3. Основанием государственной регистрации Имущества является Договор, а также Акт приема-передачи Имущества.</w:t>
      </w:r>
    </w:p>
    <w:p w14:paraId="596E49A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70D909E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5E71F9A1" w14:textId="77777777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5582759F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08E73054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5.2. За нарушение сроков внесения денежных средств в счет оплаты Имущества в порядке, предусмотренном пунктом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2835B8A5" w14:textId="77777777" w:rsidR="00F23362" w:rsidRPr="00E81898" w:rsidRDefault="00F23362" w:rsidP="00F23362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Р/С 03100643000000014800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К/С  40102810845370000004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Наименование банка</w:t>
      </w:r>
      <w:r w:rsidR="00E1751C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ГУ БАНКА РОССИИ ПО ЦФО//УФК ПО МОСКОВСКОЙ ОБЛАСТИ г. Москва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БИК 004525987</w:t>
      </w:r>
      <w:r w:rsidR="00E1751C" w:rsidRPr="00E81898">
        <w:rPr>
          <w:rFonts w:ascii="Times New Roman" w:hAnsi="Times New Roman" w:cs="Times New Roman"/>
          <w:bCs/>
        </w:rPr>
        <w:t>, Получатель: Управление Федерального казначейства по Московской области (КОМИТЕТ ИМУЩЕСТВЕННЫХ ОТНОШЕНИЙ АДМИНИСТРАЦИИ ГОРОДСКОГО ОКРУГА ПУШКИНСКИЙ МОСКОВСКОЙ ОБЛАСТИ), ИНН</w:t>
      </w:r>
      <w:r w:rsidR="00DF772C" w:rsidRPr="00DF772C">
        <w:rPr>
          <w:rFonts w:ascii="Times New Roman" w:hAnsi="Times New Roman" w:cs="Times New Roman"/>
          <w:bCs/>
        </w:rPr>
        <w:t xml:space="preserve"> 5038159303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КПП 503801001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ОКТМО 46758000</w:t>
      </w:r>
      <w:r w:rsidR="00184740" w:rsidRPr="00E81898">
        <w:rPr>
          <w:rFonts w:ascii="Times New Roman" w:hAnsi="Times New Roman" w:cs="Times New Roman"/>
          <w:bCs/>
        </w:rPr>
        <w:t>, КБК____________, КБК для оплаты пени____________.</w:t>
      </w:r>
    </w:p>
    <w:p w14:paraId="2FF95946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BE2A946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5.4 Договора. Пени начисляется до момента расторжения Договора. Внесенный Покупателем задаток не возвращается.</w:t>
      </w:r>
    </w:p>
    <w:p w14:paraId="1184A9EA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5.4. Датой доставки уведомления, сообщения, направленного Стороне считается:</w:t>
      </w:r>
    </w:p>
    <w:p w14:paraId="2977346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-   дата, указанная в уведомлении о вручении Стороне;</w:t>
      </w:r>
    </w:p>
    <w:p w14:paraId="5D22F8D6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21B10F46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20A3A8A1" w14:textId="77777777" w:rsidR="001238B1" w:rsidRPr="00E81898" w:rsidRDefault="001238B1" w:rsidP="00316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4188E4CE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BBE9524" w14:textId="77777777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196C6BE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6F74775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621389E4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229DD3B6" w14:textId="77777777" w:rsidR="001238B1" w:rsidRPr="00E81898" w:rsidRDefault="001238B1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1BCFA57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080B907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3EB2BF1C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6A5A7BBF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2C4A41C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37CA3EA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64D20121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78229E0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E81898">
          <w:rPr>
            <w:rStyle w:val="a6"/>
            <w:rFonts w:ascii="Times New Roman" w:hAnsi="Times New Roman" w:cs="Times New Roman"/>
            <w:bCs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078D5CE1" w14:textId="77777777" w:rsidR="00DA6317" w:rsidRPr="00E81898" w:rsidRDefault="00DA6317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5530E9CC" w14:textId="77777777" w:rsidR="00DA6317" w:rsidRPr="00E81898" w:rsidRDefault="00DA6317" w:rsidP="00DA6317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t>8. Адреса, реквизиты и подписи Сторон</w:t>
      </w:r>
    </w:p>
    <w:p w14:paraId="50860A94" w14:textId="77777777" w:rsidR="00DA6317" w:rsidRPr="00E81898" w:rsidRDefault="00DA6317" w:rsidP="00DA6317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59371E" w14:paraId="69FBC71C" w14:textId="77777777" w:rsidTr="00082822">
        <w:tc>
          <w:tcPr>
            <w:tcW w:w="9636" w:type="dxa"/>
            <w:gridSpan w:val="2"/>
          </w:tcPr>
          <w:p w14:paraId="4150B6F1" w14:textId="77777777" w:rsidR="00AC3213" w:rsidRPr="00BD713D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>Продавец</w:t>
            </w:r>
            <w:r w:rsidRPr="00BD713D">
              <w:rPr>
                <w:sz w:val="24"/>
                <w:szCs w:val="24"/>
                <w:lang w:val="ru-RU"/>
              </w:rPr>
              <w:t xml:space="preserve">: </w:t>
            </w:r>
          </w:p>
          <w:p w14:paraId="508719F6" w14:textId="77777777" w:rsidR="00DA6317" w:rsidRPr="00BD713D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BD713D">
              <w:rPr>
                <w:noProof/>
                <w:sz w:val="24"/>
                <w:szCs w:val="24"/>
                <w:lang w:val="ru-RU"/>
              </w:rPr>
              <w:t>АДМИНИСТРАЦИЯ ГОРОДСКОГО ОКРУГА ПУШКИНСКИЙ МОСКОВСКОЙ ОБЛАСТИ</w:t>
            </w:r>
          </w:p>
        </w:tc>
      </w:tr>
      <w:tr w:rsidR="00DA6317" w:rsidRPr="00E81898" w14:paraId="0C21E2ED" w14:textId="77777777" w:rsidTr="00082822">
        <w:tc>
          <w:tcPr>
            <w:tcW w:w="9636" w:type="dxa"/>
            <w:gridSpan w:val="2"/>
          </w:tcPr>
          <w:p w14:paraId="7B1267B7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A6317" w:rsidRPr="00E81898" w14:paraId="4C7903BF" w14:textId="77777777" w:rsidTr="00082822">
        <w:tc>
          <w:tcPr>
            <w:tcW w:w="9636" w:type="dxa"/>
            <w:gridSpan w:val="2"/>
          </w:tcPr>
          <w:p w14:paraId="0B0B52ED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A6317" w:rsidRPr="00E81898" w14:paraId="5BA46414" w14:textId="77777777" w:rsidTr="00082822">
        <w:tc>
          <w:tcPr>
            <w:tcW w:w="9636" w:type="dxa"/>
            <w:gridSpan w:val="2"/>
          </w:tcPr>
          <w:p w14:paraId="59919253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0A74F1F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D933159" w14:textId="77777777" w:rsidR="00FC3C8D" w:rsidRPr="00E81898" w:rsidRDefault="00FC3C8D" w:rsidP="00FC3C8D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Р/С </w:t>
            </w:r>
            <w:r w:rsidRPr="00E81898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E81898">
              <w:rPr>
                <w:sz w:val="24"/>
                <w:szCs w:val="24"/>
                <w:lang w:val="ru-RU"/>
              </w:rPr>
              <w:t xml:space="preserve">, КС  </w:t>
            </w:r>
            <w:r w:rsidRPr="00E81898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E81898">
              <w:rPr>
                <w:sz w:val="24"/>
                <w:szCs w:val="24"/>
                <w:lang w:val="ru-RU"/>
              </w:rPr>
              <w:t xml:space="preserve">, в  </w:t>
            </w:r>
            <w:r w:rsidRPr="00E81898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E81898">
              <w:rPr>
                <w:sz w:val="24"/>
                <w:szCs w:val="24"/>
                <w:lang w:val="ru-RU"/>
              </w:rPr>
              <w:t xml:space="preserve">, БИК </w:t>
            </w:r>
            <w:r w:rsidRPr="00E81898">
              <w:rPr>
                <w:noProof/>
                <w:sz w:val="24"/>
                <w:szCs w:val="24"/>
                <w:lang w:val="ru-RU"/>
              </w:rPr>
              <w:t>004525987</w:t>
            </w:r>
            <w:r w:rsidRPr="00E81898">
              <w:rPr>
                <w:sz w:val="24"/>
                <w:szCs w:val="24"/>
                <w:lang w:val="ru-RU"/>
              </w:rPr>
              <w:t xml:space="preserve">, ИНН </w:t>
            </w:r>
            <w:r w:rsidR="00DF772C" w:rsidRPr="00DF772C">
              <w:rPr>
                <w:sz w:val="24"/>
                <w:szCs w:val="24"/>
                <w:lang w:val="ru-RU"/>
              </w:rPr>
              <w:t>5038159303</w:t>
            </w:r>
            <w:r w:rsidRPr="00E81898">
              <w:rPr>
                <w:sz w:val="24"/>
                <w:szCs w:val="24"/>
                <w:lang w:val="ru-RU"/>
              </w:rPr>
              <w:t xml:space="preserve">, КПП </w:t>
            </w:r>
            <w:r w:rsidRPr="00E81898">
              <w:rPr>
                <w:noProof/>
                <w:sz w:val="24"/>
                <w:szCs w:val="24"/>
                <w:lang w:val="ru-RU"/>
              </w:rPr>
              <w:t>503801001</w:t>
            </w:r>
            <w:r w:rsidRPr="00E81898">
              <w:rPr>
                <w:sz w:val="24"/>
                <w:szCs w:val="24"/>
                <w:lang w:val="ru-RU"/>
              </w:rPr>
              <w:t xml:space="preserve">, ОКТМО </w:t>
            </w:r>
            <w:r w:rsidRPr="00E81898">
              <w:rPr>
                <w:noProof/>
                <w:sz w:val="24"/>
                <w:szCs w:val="24"/>
                <w:lang w:val="ru-RU"/>
              </w:rPr>
              <w:t>46758000</w:t>
            </w:r>
            <w:r w:rsidR="00527481" w:rsidRPr="00E81898">
              <w:rPr>
                <w:sz w:val="24"/>
                <w:szCs w:val="24"/>
                <w:lang w:val="ru-RU"/>
              </w:rPr>
              <w:t>, КБК ___________, КБК для оплаты пени __________.</w:t>
            </w:r>
          </w:p>
          <w:p w14:paraId="42D92269" w14:textId="77777777" w:rsidR="00DA6317" w:rsidRPr="00E81898" w:rsidRDefault="00DA6317" w:rsidP="00D2002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09F262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DA6317" w:rsidRPr="00E81898" w14:paraId="274C3CCD" w14:textId="77777777" w:rsidTr="00082822">
        <w:tc>
          <w:tcPr>
            <w:tcW w:w="3568" w:type="dxa"/>
          </w:tcPr>
          <w:p w14:paraId="4CA0423C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43C7C63B" w14:textId="77777777" w:rsidR="00BA3472" w:rsidRPr="00E81898" w:rsidRDefault="00BA3472" w:rsidP="00BA34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689A8B3D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0BDC8E50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32C53E9E" w14:textId="77777777" w:rsidR="00DA6317" w:rsidRPr="00E81898" w:rsidRDefault="00DA6317" w:rsidP="00DA6317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0B2C2A64" w14:textId="77777777" w:rsidTr="00AB71A1">
        <w:tc>
          <w:tcPr>
            <w:tcW w:w="9646" w:type="dxa"/>
            <w:gridSpan w:val="2"/>
          </w:tcPr>
          <w:p w14:paraId="54000B70" w14:textId="77777777" w:rsidR="00AC3213" w:rsidRPr="00BD713D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D71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C3B1F0" w14:textId="77777777" w:rsidR="00AB71A1" w:rsidRPr="00BD713D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0D65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7AA4A0E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18BE77A5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E00BCC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D57BF5D" w14:textId="77777777" w:rsidR="00610118" w:rsidRPr="00E81898" w:rsidRDefault="00610118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0A554A26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50A54D9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865AF6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70078A9D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6C5D94D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5D247E15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C05D474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66B44466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CB0EA3A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1A167F80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60F77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62A75FC1" w14:textId="77777777" w:rsidTr="00AB71A1">
        <w:tc>
          <w:tcPr>
            <w:tcW w:w="3964" w:type="dxa"/>
          </w:tcPr>
          <w:p w14:paraId="3862F002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69E409D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021903E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16905" w14:textId="77777777" w:rsidR="00DA6317" w:rsidRPr="00E81898" w:rsidRDefault="00DA6317" w:rsidP="00DA631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F6D2F7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500801A8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45F26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59371E" w14:paraId="103EAA2F" w14:textId="77777777" w:rsidTr="002A5BFC">
        <w:tc>
          <w:tcPr>
            <w:tcW w:w="4111" w:type="dxa"/>
          </w:tcPr>
          <w:p w14:paraId="1A331BD5" w14:textId="77777777" w:rsidR="00DA6317" w:rsidRPr="00E81898" w:rsidRDefault="002A5BFC" w:rsidP="00D20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1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14:paraId="35BF8ADA" w14:textId="77777777" w:rsidR="00DA6317" w:rsidRPr="00E81898" w:rsidRDefault="00DA6317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4F139082" w14:textId="77777777" w:rsidR="00DA6317" w:rsidRPr="00E81898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9BB759" w14:textId="02BFFBBC" w:rsidR="006169DB" w:rsidRPr="00E81898" w:rsidRDefault="00D41CE2" w:rsidP="00D41CE2">
      <w:pPr>
        <w:ind w:firstLine="709"/>
        <w:rPr>
          <w:rFonts w:ascii="Times New Roman" w:hAnsi="Times New Roman" w:cs="Times New Roman"/>
        </w:rPr>
      </w:pPr>
      <w:r w:rsidRPr="00BD713D">
        <w:rPr>
          <w:rFonts w:ascii="Times New Roman" w:hAnsi="Times New Roman" w:cs="Times New Roman"/>
          <w:noProof/>
        </w:rPr>
        <w:t>АДМИНИСТРАЦИЯ ГОРОДСКОГО ОКРУГА ПУШКИНСКИЙ МОСКОВСКОЙ ОБЛАСТИ</w:t>
      </w:r>
      <w:r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BD713D">
        <w:rPr>
          <w:rFonts w:ascii="Times New Roman" w:hAnsi="Times New Roman" w:cs="Times New Roman"/>
        </w:rPr>
        <w:t xml:space="preserve"> </w:t>
      </w:r>
      <w:r w:rsidRPr="00BD713D">
        <w:rPr>
          <w:rFonts w:ascii="Times New Roman" w:hAnsi="Times New Roman" w:cs="Times New Roman"/>
          <w:noProof/>
        </w:rPr>
        <w:t>1215000061055</w:t>
      </w:r>
      <w:r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BD713D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BD713D">
        <w:rPr>
          <w:rFonts w:ascii="Times New Roman" w:hAnsi="Times New Roman" w:cs="Times New Roman"/>
        </w:rPr>
        <w:t xml:space="preserve"> </w:t>
      </w:r>
      <w:r w:rsidRPr="00BD713D">
        <w:rPr>
          <w:rFonts w:ascii="Times New Roman" w:hAnsi="Times New Roman" w:cs="Times New Roman"/>
          <w:noProof/>
        </w:rPr>
        <w:t>5038158980</w:t>
      </w:r>
      <w:r w:rsidRPr="00BD713D">
        <w:rPr>
          <w:rFonts w:ascii="Times New Roman" w:hAnsi="Times New Roman" w:cs="Times New Roman"/>
        </w:rPr>
        <w:t>/</w:t>
      </w:r>
      <w:r w:rsidRPr="00BD713D">
        <w:rPr>
          <w:rFonts w:ascii="Times New Roman" w:hAnsi="Times New Roman" w:cs="Times New Roman"/>
          <w:noProof/>
        </w:rPr>
        <w:t>503801001</w:t>
      </w:r>
      <w:r w:rsidRPr="00BD713D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BA3472">
        <w:rPr>
          <w:rFonts w:ascii="Times New Roman" w:hAnsi="Times New Roman" w:cs="Times New Roman"/>
        </w:rPr>
        <w:t>___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действующ</w:t>
      </w:r>
      <w:r w:rsidR="00BA3472">
        <w:rPr>
          <w:rFonts w:ascii="Times New Roman" w:hAnsi="Times New Roman" w:cs="Times New Roman"/>
        </w:rPr>
        <w:t>__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на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BD713D">
        <w:rPr>
          <w:rFonts w:ascii="Times New Roman" w:hAnsi="Times New Roman" w:cs="Times New Roman"/>
        </w:rPr>
        <w:t xml:space="preserve"> </w:t>
      </w:r>
      <w:r w:rsidR="00BA3472">
        <w:rPr>
          <w:rFonts w:ascii="Times New Roman" w:hAnsi="Times New Roman" w:cs="Times New Roman"/>
        </w:rPr>
        <w:t>____</w:t>
      </w:r>
      <w:r w:rsidRPr="00BD713D">
        <w:rPr>
          <w:rFonts w:ascii="Times New Roman" w:hAnsi="Times New Roman" w:cs="Times New Roman"/>
        </w:rPr>
        <w:t>,</w:t>
      </w:r>
      <w:r w:rsidR="002A5BFC"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в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BD713D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</w:t>
      </w:r>
      <w:r w:rsidR="00BA3472">
        <w:rPr>
          <w:rFonts w:ascii="Times New Roman" w:hAnsi="Times New Roman" w:cs="Times New Roman"/>
        </w:rPr>
        <w:t>__</w:t>
      </w:r>
      <w:r w:rsidRPr="00E81898">
        <w:rPr>
          <w:rFonts w:ascii="Times New Roman" w:hAnsi="Times New Roman" w:cs="Times New Roman"/>
        </w:rPr>
        <w:t xml:space="preserve">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3CD5AF4B" w14:textId="77777777" w:rsidR="006169DB" w:rsidRPr="00E81898" w:rsidRDefault="006169DB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6CB2A18A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1BEC2E69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4EBD2E9C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AB206EA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2AC01C98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2715C80A" w14:textId="0EF01CAE" w:rsidR="00DA6317" w:rsidRPr="00BD713D" w:rsidRDefault="006169DB" w:rsidP="006169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 xml:space="preserve">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BA3472">
        <w:rPr>
          <w:rFonts w:ascii="Times New Roman" w:hAnsi="Times New Roman" w:cs="Times New Roman"/>
          <w:sz w:val="24"/>
          <w:szCs w:val="24"/>
        </w:rPr>
        <w:t>_________</w:t>
      </w:r>
      <w:r w:rsidR="003642B0" w:rsidRPr="00BD713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положениями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BD713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3642B0" w:rsidRPr="00BD713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BD713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BD713D">
        <w:rPr>
          <w:rFonts w:ascii="Times New Roman" w:hAnsi="Times New Roman" w:cs="Times New Roman"/>
          <w:sz w:val="24"/>
          <w:szCs w:val="24"/>
        </w:rPr>
        <w:t xml:space="preserve"> 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BD713D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D2972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BD713D">
        <w:rPr>
          <w:rFonts w:ascii="Times New Roman" w:hAnsi="Times New Roman" w:cs="Times New Roman"/>
          <w:sz w:val="24"/>
          <w:szCs w:val="24"/>
        </w:rPr>
        <w:t>)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3642B0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BD713D">
        <w:rPr>
          <w:rFonts w:ascii="Times New Roman" w:hAnsi="Times New Roman" w:cs="Times New Roman"/>
          <w:sz w:val="24"/>
          <w:szCs w:val="24"/>
        </w:rPr>
        <w:t>____________</w:t>
      </w:r>
      <w:r w:rsidR="00AA0A0F" w:rsidRPr="00BD713D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BD713D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BD713D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AA0A0F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 _______  </w:t>
      </w:r>
      <w:bookmarkStart w:id="6" w:name="_GoBack"/>
      <w:bookmarkEnd w:id="6"/>
      <w:r w:rsidR="00DA6317" w:rsidRPr="00BD713D">
        <w:rPr>
          <w:rFonts w:ascii="Times New Roman" w:hAnsi="Times New Roman" w:cs="Times New Roman"/>
          <w:sz w:val="24"/>
          <w:szCs w:val="24"/>
        </w:rPr>
        <w:t xml:space="preserve">№   _______ 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DA6317" w:rsidRPr="00BD713D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BD713D">
        <w:rPr>
          <w:rFonts w:ascii="Times New Roman" w:hAnsi="Times New Roman" w:cs="Times New Roman"/>
          <w:sz w:val="24"/>
          <w:szCs w:val="24"/>
        </w:rPr>
        <w:t>:</w:t>
      </w:r>
    </w:p>
    <w:p w14:paraId="09A7F2CA" w14:textId="77777777" w:rsidR="009E25C2" w:rsidRPr="000B5A34" w:rsidRDefault="00AA0A0F" w:rsidP="009E25C2">
      <w:pPr>
        <w:pStyle w:val="a3"/>
        <w:rPr>
          <w:sz w:val="24"/>
          <w:szCs w:val="24"/>
        </w:rPr>
      </w:pPr>
      <w:r w:rsidRPr="000B5A34"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0B5A34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0B5A34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0B5A34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0B5A34">
        <w:rPr>
          <w:sz w:val="24"/>
          <w:szCs w:val="24"/>
        </w:rPr>
        <w:t xml:space="preserve">): </w:t>
      </w:r>
    </w:p>
    <w:p w14:paraId="0B19E9FB" w14:textId="77777777" w:rsidR="009E25C2" w:rsidRPr="00BD713D" w:rsidRDefault="009E25C2" w:rsidP="009E25C2">
      <w:pPr>
        <w:pStyle w:val="a3"/>
        <w:rPr>
          <w:sz w:val="24"/>
          <w:szCs w:val="24"/>
        </w:rPr>
      </w:pPr>
      <w:r w:rsidRPr="000B5A34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Помещения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Нежилое помещение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0B5A3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50:13:0050305:1653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196.8</w:t>
      </w:r>
      <w:r w:rsidR="00AE5BEE" w:rsidRPr="000B5A34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0B5A34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="00A55CF5" w:rsidRPr="00A55CF5">
        <w:rPr>
          <w:noProof/>
          <w:sz w:val="24"/>
          <w:szCs w:val="24"/>
        </w:rPr>
        <w:t xml:space="preserve"> </w:t>
      </w:r>
      <w:r w:rsidR="00A55CF5" w:rsidRPr="00645335">
        <w:rPr>
          <w:noProof/>
          <w:sz w:val="24"/>
          <w:szCs w:val="24"/>
        </w:rPr>
        <w:t xml:space="preserve">Московская область, </w:t>
      </w:r>
      <w:r w:rsidR="00A55CF5">
        <w:rPr>
          <w:noProof/>
          <w:sz w:val="24"/>
          <w:szCs w:val="24"/>
        </w:rPr>
        <w:br/>
      </w:r>
      <w:r w:rsidR="00A55CF5" w:rsidRPr="00645335">
        <w:rPr>
          <w:noProof/>
          <w:sz w:val="24"/>
          <w:szCs w:val="24"/>
        </w:rPr>
        <w:t>р-н Пушкинский, г. Пушкино, ул. Горького, д. 2-2а, пом. 3</w:t>
      </w:r>
      <w:r w:rsidRPr="000B5A3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0B5A34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0B5A3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0B5A3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0B5A34">
        <w:rPr>
          <w:sz w:val="24"/>
          <w:szCs w:val="24"/>
        </w:rPr>
        <w:t xml:space="preserve">: </w:t>
      </w:r>
      <w:r w:rsidRPr="000B5A34">
        <w:rPr>
          <w:noProof/>
          <w:sz w:val="24"/>
          <w:szCs w:val="24"/>
        </w:rPr>
        <w:t>Городской округ Пушкинский</w:t>
      </w:r>
      <w:r w:rsidRPr="000B5A3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50-50-13/048/2010-075</w:t>
      </w:r>
      <w:r w:rsidRPr="00E81898">
        <w:rPr>
          <w:sz w:val="24"/>
          <w:szCs w:val="24"/>
        </w:rPr>
        <w:t xml:space="preserve">  от </w:t>
      </w:r>
      <w:r w:rsidR="00BD713D">
        <w:rPr>
          <w:sz w:val="24"/>
          <w:szCs w:val="24"/>
        </w:rPr>
        <w:t>14.07.2010)</w:t>
      </w:r>
      <w:r w:rsidR="0059371E">
        <w:rPr>
          <w:sz w:val="24"/>
          <w:szCs w:val="24"/>
        </w:rPr>
        <w:t>.</w:t>
      </w:r>
    </w:p>
    <w:p w14:paraId="7C31F74E" w14:textId="77777777" w:rsidR="00AA0A0F" w:rsidRPr="00E81898" w:rsidRDefault="00AA0A0F" w:rsidP="009E25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>. 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23E96339" w14:textId="77777777" w:rsidR="00AA0A0F" w:rsidRPr="00E81898" w:rsidRDefault="00AA0A0F" w:rsidP="00AA0A0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E81898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4B904D29" w14:textId="77777777" w:rsidR="00DA6317" w:rsidRPr="00E81898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A6317" w:rsidRPr="00E81898" w14:paraId="22AC3E7B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CF45C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12675ECB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0B786133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4E5B905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3BF7C178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C5EB77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70A07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5F4316B8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2C080B5" w14:textId="77777777" w:rsidR="00BA3472" w:rsidRPr="00E81898" w:rsidRDefault="00BA3472" w:rsidP="00BA34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356BA701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F29B77" w14:textId="77777777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BCB7FAA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D6909" w14:textId="77777777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6E354AA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5A33C1CB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0E9E5FE4" w14:textId="7777777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6322" w14:textId="77777777" w:rsidR="009A01DD" w:rsidRDefault="009A01DD" w:rsidP="00195C19">
      <w:r>
        <w:separator/>
      </w:r>
    </w:p>
  </w:endnote>
  <w:endnote w:type="continuationSeparator" w:id="0">
    <w:p w14:paraId="36C713D9" w14:textId="77777777" w:rsidR="009A01DD" w:rsidRDefault="009A01D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16AD1" w14:textId="77777777" w:rsidR="009A01DD" w:rsidRDefault="009A01DD" w:rsidP="00195C19">
      <w:r>
        <w:separator/>
      </w:r>
    </w:p>
  </w:footnote>
  <w:footnote w:type="continuationSeparator" w:id="0">
    <w:p w14:paraId="2F31114E" w14:textId="77777777" w:rsidR="009A01DD" w:rsidRDefault="009A01D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680"/>
    <w:rsid w:val="000015EF"/>
    <w:rsid w:val="0000196C"/>
    <w:rsid w:val="00001CA0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4AA4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38B9"/>
    <w:rsid w:val="000B3AD3"/>
    <w:rsid w:val="000B4E0D"/>
    <w:rsid w:val="000B4F77"/>
    <w:rsid w:val="000B5A34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315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0C0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5B1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3FB5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371E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B6EFF"/>
    <w:rsid w:val="006C03F1"/>
    <w:rsid w:val="006C0B90"/>
    <w:rsid w:val="006C28AA"/>
    <w:rsid w:val="006C37DB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A22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1DD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2CBE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CF5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5631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472"/>
    <w:rsid w:val="00BA3771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69A8"/>
    <w:rsid w:val="00BD713D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478"/>
    <w:rsid w:val="00CB7A7B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1E9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4B68"/>
  <w15:docId w15:val="{3B1FCEB0-1A62-4BF5-A7D8-DE8C3B34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523A9-132C-4A9D-AF34-BC056DAF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Пискарева Дарья Григорьевна</cp:lastModifiedBy>
  <cp:revision>3</cp:revision>
  <cp:lastPrinted>2022-02-16T11:57:00Z</cp:lastPrinted>
  <dcterms:created xsi:type="dcterms:W3CDTF">2023-07-25T13:12:00Z</dcterms:created>
  <dcterms:modified xsi:type="dcterms:W3CDTF">2023-07-25T13:14:00Z</dcterms:modified>
</cp:coreProperties>
</file>