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упакованная/11.101.12.04.01.02.003-Вода питьевая упакованная,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 питьевая вода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